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9F56" w14:textId="5D1DD604" w:rsidR="003C43FA" w:rsidRPr="00525AAA" w:rsidRDefault="003C43FA" w:rsidP="003C4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удиторлық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ұйымға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удиторлық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D0492">
        <w:rPr>
          <w:rFonts w:ascii="Times New Roman" w:hAnsi="Times New Roman" w:cs="Times New Roman"/>
          <w:b/>
          <w:sz w:val="28"/>
          <w:szCs w:val="28"/>
        </w:rPr>
        <w:t>5</w:t>
      </w:r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қаржылық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есептілік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аудитімен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жеке</w:t>
      </w:r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төленген</w:t>
      </w:r>
      <w:proofErr w:type="spellEnd"/>
      <w:r w:rsidRPr="008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220">
        <w:rPr>
          <w:rFonts w:ascii="Times New Roman" w:hAnsi="Times New Roman" w:cs="Times New Roman"/>
          <w:b/>
          <w:sz w:val="28"/>
          <w:szCs w:val="28"/>
        </w:rPr>
        <w:t>сыйақы</w:t>
      </w:r>
      <w:proofErr w:type="spellEnd"/>
    </w:p>
    <w:p w14:paraId="3DAB90DE" w14:textId="172A4C93" w:rsidR="003C43FA" w:rsidRDefault="003C43FA" w:rsidP="003C4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E68">
        <w:rPr>
          <w:rFonts w:ascii="Times New Roman" w:hAnsi="Times New Roman" w:cs="Times New Roman"/>
          <w:sz w:val="28"/>
          <w:szCs w:val="28"/>
        </w:rPr>
        <w:t>202</w:t>
      </w:r>
      <w:r w:rsidR="00DD0492">
        <w:rPr>
          <w:rFonts w:ascii="Times New Roman" w:hAnsi="Times New Roman" w:cs="Times New Roman"/>
          <w:sz w:val="28"/>
          <w:szCs w:val="28"/>
        </w:rPr>
        <w:t>4</w:t>
      </w:r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D0492">
        <w:rPr>
          <w:rFonts w:ascii="Times New Roman" w:hAnsi="Times New Roman" w:cs="Times New Roman"/>
          <w:sz w:val="28"/>
          <w:szCs w:val="28"/>
        </w:rPr>
        <w:t>Эрнст энд Янг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87E68">
        <w:rPr>
          <w:rFonts w:ascii="Times New Roman" w:hAnsi="Times New Roman" w:cs="Times New Roman"/>
          <w:sz w:val="28"/>
          <w:szCs w:val="28"/>
        </w:rPr>
        <w:t xml:space="preserve"> ЖШС-мен 202</w:t>
      </w:r>
      <w:r w:rsidR="00DD0492">
        <w:rPr>
          <w:rFonts w:ascii="Times New Roman" w:hAnsi="Times New Roman" w:cs="Times New Roman"/>
          <w:sz w:val="28"/>
          <w:szCs w:val="28"/>
        </w:rPr>
        <w:t>5</w:t>
      </w:r>
      <w:r w:rsidRPr="00F87E68">
        <w:rPr>
          <w:rFonts w:ascii="Times New Roman" w:hAnsi="Times New Roman" w:cs="Times New Roman"/>
          <w:sz w:val="28"/>
          <w:szCs w:val="28"/>
        </w:rPr>
        <w:t>-202</w:t>
      </w:r>
      <w:r w:rsidR="00DD0492">
        <w:rPr>
          <w:rFonts w:ascii="Times New Roman" w:hAnsi="Times New Roman" w:cs="Times New Roman"/>
          <w:sz w:val="28"/>
          <w:szCs w:val="28"/>
        </w:rPr>
        <w:t>9</w:t>
      </w:r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аудиті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Самұрық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>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87E68">
        <w:rPr>
          <w:rFonts w:ascii="Times New Roman" w:hAnsi="Times New Roman" w:cs="Times New Roman"/>
          <w:sz w:val="28"/>
          <w:szCs w:val="28"/>
        </w:rPr>
        <w:t xml:space="preserve"> АҚ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бойы</w:t>
      </w:r>
      <w:r>
        <w:rPr>
          <w:rFonts w:ascii="Times New Roman" w:hAnsi="Times New Roman" w:cs="Times New Roman"/>
          <w:sz w:val="28"/>
          <w:szCs w:val="28"/>
        </w:rPr>
        <w:t>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D04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сыйақы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E68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F87E68">
        <w:rPr>
          <w:rFonts w:ascii="Times New Roman" w:hAnsi="Times New Roman" w:cs="Times New Roman"/>
          <w:sz w:val="28"/>
          <w:szCs w:val="28"/>
        </w:rPr>
        <w:t>:</w:t>
      </w:r>
    </w:p>
    <w:p w14:paraId="79E15A54" w14:textId="77777777" w:rsidR="003C43FA" w:rsidRPr="000D2CED" w:rsidRDefault="003C43FA" w:rsidP="003C43F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мың</w:t>
      </w:r>
      <w:proofErr w:type="spellEnd"/>
      <w:r w:rsidRPr="000D2CED">
        <w:rPr>
          <w:rFonts w:ascii="Times New Roman" w:hAnsi="Times New Roman" w:cs="Times New Roman"/>
          <w:i/>
          <w:iCs/>
          <w:sz w:val="24"/>
          <w:szCs w:val="24"/>
        </w:rPr>
        <w:t>. тенге</w:t>
      </w:r>
    </w:p>
    <w:tbl>
      <w:tblPr>
        <w:tblW w:w="10060" w:type="dxa"/>
        <w:tblInd w:w="534" w:type="dxa"/>
        <w:tblLook w:val="04A0" w:firstRow="1" w:lastRow="0" w:firstColumn="1" w:lastColumn="0" w:noHBand="0" w:noVBand="1"/>
      </w:tblPr>
      <w:tblGrid>
        <w:gridCol w:w="2972"/>
        <w:gridCol w:w="4115"/>
        <w:gridCol w:w="2973"/>
      </w:tblGrid>
      <w:tr w:rsidR="003C43FA" w:rsidRPr="000D2CED" w14:paraId="1237E962" w14:textId="77777777" w:rsidTr="00CB436F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5DF" w14:textId="77777777" w:rsidR="003C43FA" w:rsidRPr="00F87E68" w:rsidRDefault="003C43FA" w:rsidP="00CB4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 атауы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180" w14:textId="77777777" w:rsidR="003C43FA" w:rsidRPr="00F87E68" w:rsidRDefault="003C43FA" w:rsidP="00CB4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Қызмет атауы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A55E" w14:textId="77777777" w:rsidR="003C43FA" w:rsidRPr="000D2CED" w:rsidRDefault="003C43FA" w:rsidP="00CB4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Төленген</w:t>
            </w:r>
            <w:proofErr w:type="spellEnd"/>
            <w:r w:rsidRPr="00F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сыйақы</w:t>
            </w:r>
            <w:proofErr w:type="spellEnd"/>
            <w:r w:rsidRPr="00F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ҚҚС-</w:t>
            </w:r>
            <w:proofErr w:type="spellStart"/>
            <w:r w:rsidRPr="00F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сыз</w:t>
            </w:r>
            <w:proofErr w:type="spellEnd"/>
          </w:p>
        </w:tc>
      </w:tr>
      <w:tr w:rsidR="00DD0492" w:rsidRPr="000D2CED" w14:paraId="37F70194" w14:textId="77777777" w:rsidTr="00DD049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0D1A" w14:textId="77777777" w:rsidR="00DD0492" w:rsidRPr="00945ED5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Самұрық</w:t>
            </w:r>
            <w:proofErr w:type="spellEnd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-Энерго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АҚ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5045" w14:textId="77777777" w:rsidR="00DD0492" w:rsidRPr="004B3C26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аудиторлық</w:t>
            </w:r>
            <w:proofErr w:type="spellEnd"/>
            <w:r w:rsidRPr="004B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5F41" w14:textId="1E71F668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87 680</w:t>
            </w:r>
          </w:p>
        </w:tc>
      </w:tr>
      <w:tr w:rsidR="00DD0492" w:rsidRPr="000D2CED" w14:paraId="0C9E44E6" w14:textId="77777777" w:rsidTr="00DD0492">
        <w:trPr>
          <w:trHeight w:val="32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50C0" w14:textId="461CC81C" w:rsidR="00DD0492" w:rsidRPr="00DD0492" w:rsidRDefault="00DD0492" w:rsidP="00DD0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Мойнақ СЭС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D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A241" w14:textId="29477C0D" w:rsidR="00DD0492" w:rsidRPr="00DD0492" w:rsidRDefault="00DD0492" w:rsidP="00DD0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аудиторлық</w:t>
            </w:r>
            <w:proofErr w:type="spellEnd"/>
            <w:r w:rsidRPr="00DD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5C8B" w14:textId="3D2B6B0D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19 920</w:t>
            </w:r>
          </w:p>
        </w:tc>
      </w:tr>
      <w:tr w:rsidR="00DD0492" w:rsidRPr="000D2CED" w14:paraId="47EA92C7" w14:textId="77777777" w:rsidTr="00DD049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DD89" w14:textId="77777777" w:rsidR="00DD0492" w:rsidRPr="00945ED5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Алматы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станциялары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A29" w14:textId="77777777" w:rsidR="00DD0492" w:rsidRPr="004B3C26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аудиторлық</w:t>
            </w:r>
            <w:proofErr w:type="spellEnd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4C58" w14:textId="0C2861C1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</w:t>
            </w:r>
          </w:p>
        </w:tc>
      </w:tr>
      <w:tr w:rsidR="00DD0492" w:rsidRPr="000D2CED" w14:paraId="356645F8" w14:textId="77777777" w:rsidTr="00DD049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A8B9" w14:textId="77777777" w:rsidR="00DD0492" w:rsidRPr="00945ED5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Алатау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компаниясы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АҚ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7F2C" w14:textId="77777777" w:rsidR="00DD0492" w:rsidRPr="004B3C26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аудиторлық</w:t>
            </w:r>
            <w:proofErr w:type="spellEnd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9D24" w14:textId="62EAEA7B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</w:t>
            </w:r>
          </w:p>
        </w:tc>
      </w:tr>
      <w:tr w:rsidR="00DD0492" w:rsidRPr="000D2CED" w14:paraId="2E4EB2F6" w14:textId="77777777" w:rsidTr="00DD049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1768" w14:textId="5BBD0C6A" w:rsidR="00DD0492" w:rsidRPr="00945ED5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Нұр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Екібастұз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ГРЭС-1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ЖШС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23A" w14:textId="77777777" w:rsidR="00DD0492" w:rsidRPr="004B3C26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аудиторлық</w:t>
            </w:r>
            <w:proofErr w:type="spellEnd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2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15EB" w14:textId="4B5311FA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25 620</w:t>
            </w:r>
          </w:p>
        </w:tc>
      </w:tr>
      <w:tr w:rsidR="00DD0492" w:rsidRPr="000D2CED" w14:paraId="664D625D" w14:textId="77777777" w:rsidTr="00DD049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3610" w14:textId="77777777" w:rsidR="00DD0492" w:rsidRPr="00945ED5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Нұр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Екібастұз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ГРЭС-1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945ED5">
              <w:rPr>
                <w:rFonts w:ascii="Times New Roman" w:hAnsi="Times New Roman" w:cs="Times New Roman"/>
                <w:sz w:val="24"/>
                <w:szCs w:val="24"/>
              </w:rPr>
              <w:t>ЖШС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D111" w14:textId="7315C0E8" w:rsidR="00DD0492" w:rsidRPr="004B3C26" w:rsidRDefault="00DD0492" w:rsidP="00DD0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492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DD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49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DD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492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3712" w14:textId="1D65934C" w:rsidR="00DD0492" w:rsidRPr="000D2CED" w:rsidRDefault="00DD0492" w:rsidP="00DD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</w:t>
            </w:r>
          </w:p>
        </w:tc>
      </w:tr>
    </w:tbl>
    <w:p w14:paraId="191A6291" w14:textId="24441BEF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F06FB2" w14:textId="19F9F1A2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791E5" w14:textId="3164C0F4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B246A" w14:textId="3AC0ACD5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3354F" w14:textId="5210D30B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D2170" w14:textId="5D78BAB9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040C4" w14:textId="4DE19F2E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48AD7" w14:textId="3A6F3FDC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4522B" w14:textId="77777777" w:rsidR="00823FA8" w:rsidRPr="00525AAA" w:rsidRDefault="00823FA8" w:rsidP="0000670F">
      <w:pPr>
        <w:rPr>
          <w:rFonts w:ascii="Times New Roman" w:hAnsi="Times New Roman" w:cs="Times New Roman"/>
          <w:sz w:val="28"/>
          <w:szCs w:val="28"/>
        </w:rPr>
      </w:pPr>
    </w:p>
    <w:sectPr w:rsidR="00823FA8" w:rsidRPr="00525AAA" w:rsidSect="000D2C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AA"/>
    <w:rsid w:val="0000670F"/>
    <w:rsid w:val="00032974"/>
    <w:rsid w:val="000D2CED"/>
    <w:rsid w:val="000F7E77"/>
    <w:rsid w:val="001A5AE2"/>
    <w:rsid w:val="00335421"/>
    <w:rsid w:val="003A2045"/>
    <w:rsid w:val="003C43FA"/>
    <w:rsid w:val="00525AAA"/>
    <w:rsid w:val="00634D71"/>
    <w:rsid w:val="00791229"/>
    <w:rsid w:val="00823FA8"/>
    <w:rsid w:val="0090526E"/>
    <w:rsid w:val="009870E7"/>
    <w:rsid w:val="00A04DD6"/>
    <w:rsid w:val="00A86A65"/>
    <w:rsid w:val="00AF5825"/>
    <w:rsid w:val="00B76374"/>
    <w:rsid w:val="00BF1A69"/>
    <w:rsid w:val="00BF3367"/>
    <w:rsid w:val="00D85F9E"/>
    <w:rsid w:val="00D91774"/>
    <w:rsid w:val="00DD0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AC81"/>
  <w15:docId w15:val="{AE531465-D4E5-430F-A676-18C3EDA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Бекзатова Айгуль</dc:creator>
  <cp:lastModifiedBy>Серғазиева Лаура</cp:lastModifiedBy>
  <cp:revision>15</cp:revision>
  <dcterms:created xsi:type="dcterms:W3CDTF">2016-02-01T05:03:00Z</dcterms:created>
  <dcterms:modified xsi:type="dcterms:W3CDTF">2026-04-03T05:48:00Z</dcterms:modified>
</cp:coreProperties>
</file>